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Sonetul plângerii... Te cheamă!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Privește, Doamne! Tot pământu</w:t>
      </w:r>
      <w:r w:rsidRPr="001C0CE6">
        <w:rPr>
          <w:color w:val="000000"/>
          <w:sz w:val="24"/>
          <w:szCs w:val="24"/>
        </w:rPr>
        <w:t>l plânge</w:t>
      </w:r>
      <w:r>
        <w:rPr>
          <w:color w:val="000000"/>
          <w:sz w:val="24"/>
          <w:szCs w:val="24"/>
        </w:rPr>
        <w:t>,</w:t>
      </w:r>
      <w:r w:rsidRPr="001C0CE6">
        <w:rPr>
          <w:color w:val="000000"/>
          <w:sz w:val="24"/>
          <w:szCs w:val="24"/>
        </w:rPr>
        <w:t xml:space="preserve"> 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Iar Cerul Tău, ascuns de ceață, lasă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Zidirea Ta sub lacrimi mari ce-apasă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Poporu-ntreg ce-ncet acum se frânge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Sub greu potop ce rupe gard și casă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Și drum și pod în calea sa distruge,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Iar vieți cu mii prin virus pier în sânge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Și lasă-n urmă doar săracă masă...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Permis-ai celui rău s-aleagă calea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Prin care toți pierduți de-a Ta credință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Să plâng-acum, cuprinși de toată jalea.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Iertați să fie toți cu-a Ta sentință,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De s-au smerit și plâng pe toată valea 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Spre a-și spăla trădarea prin căință!              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Pr="004C41B1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Rondelul tristei veri 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 pleacă-adânc câtre pământ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Tulpini de flori și lan de grâu,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Ce-și plâng frumosul lor veșmânt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Câzut spre poale de sub brâu.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 despletite în frământ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 parcă-ar fi în plin desfrâu.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Așa se pleacă la pământ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Tulpini de flori și lan de grâu...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Le-apasă grindina-n mormânt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Și vânt le rupe, n-are frâu,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Ioar ploaia le tot duce-n râu,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Puhoi de apă greu de-nfrânt...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Ce-mbibă-n goană sfânt pământ.</w:t>
      </w:r>
    </w:p>
    <w:p w:rsidR="00043809" w:rsidRDefault="00043809" w:rsidP="00043809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B42A3F" w:rsidRDefault="00B42A3F"/>
    <w:sectPr w:rsidR="00B42A3F" w:rsidSect="00B42A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hyphenationZone w:val="425"/>
  <w:characterSpacingControl w:val="doNotCompress"/>
  <w:compat/>
  <w:rsids>
    <w:rsidRoot w:val="00043809"/>
    <w:rsid w:val="00043809"/>
    <w:rsid w:val="00B42A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A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0438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denismalciu@gmail.com</dc:creator>
  <cp:keywords/>
  <dc:description/>
  <cp:lastModifiedBy>denismalciu@gmail.com</cp:lastModifiedBy>
  <cp:revision>2</cp:revision>
  <dcterms:created xsi:type="dcterms:W3CDTF">2020-07-03T19:04:00Z</dcterms:created>
  <dcterms:modified xsi:type="dcterms:W3CDTF">2020-07-03T19:09:00Z</dcterms:modified>
</cp:coreProperties>
</file>